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46" w:rsidRDefault="00727546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727546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2663017</wp:posOffset>
            </wp:positionH>
            <wp:positionV relativeFrom="page">
              <wp:posOffset>543098</wp:posOffset>
            </wp:positionV>
            <wp:extent cx="573924" cy="687186"/>
            <wp:effectExtent l="19050" t="0" r="0" b="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084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50B00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5416E7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НОВЫЙ БУЯН</w:t>
      </w:r>
    </w:p>
    <w:p w:rsidR="00475084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A5632C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КРАСНОЯРСКИЙ</w:t>
      </w:r>
    </w:p>
    <w:p w:rsidR="00475084" w:rsidRDefault="00475084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5416E7" w:rsidRDefault="005416E7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475084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:rsidR="00D50B00" w:rsidRPr="00475084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475084" w:rsidRDefault="00A5632C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о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т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</w:t>
      </w:r>
      <w:r w:rsidR="0072754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04 мая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20</w:t>
      </w:r>
      <w:r w:rsid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2</w:t>
      </w:r>
      <w:r w:rsidR="00010198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1</w:t>
      </w:r>
      <w:r w:rsidR="00D50B00"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№</w:t>
      </w:r>
      <w:r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</w:t>
      </w:r>
      <w:r w:rsidR="0072754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25</w:t>
      </w:r>
    </w:p>
    <w:p w:rsid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5416E7" w:rsidRPr="00475084" w:rsidRDefault="005416E7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:rsidR="00D50B00" w:rsidRPr="00475084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 подготовке </w:t>
      </w:r>
      <w:r w:rsid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предложений о внесении</w:t>
      </w: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изменений в Генеральный план </w:t>
      </w:r>
    </w:p>
    <w:p w:rsidR="00D50B00" w:rsidRPr="00831A96" w:rsidRDefault="00D50B00" w:rsidP="00A5632C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 w:rsidR="005416E7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Новый Буян</w:t>
      </w: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r w:rsidR="00A5632C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Красноярский </w:t>
      </w:r>
      <w:r w:rsidRPr="0047508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Самарской области</w:t>
      </w: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D50B00" w:rsidRPr="00831A96" w:rsidRDefault="00010198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</w:t>
      </w:r>
      <w:proofErr w:type="gramStart"/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поселения</w:t>
      </w:r>
      <w:proofErr w:type="gramEnd"/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5416E7">
        <w:rPr>
          <w:rFonts w:ascii="Times New Roman" w:eastAsia="MS ??" w:hAnsi="Times New Roman" w:cs="Times New Roman"/>
          <w:sz w:val="28"/>
          <w:szCs w:val="20"/>
          <w:lang w:eastAsia="ru-RU"/>
        </w:rPr>
        <w:t>Новый Буян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A5632C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Красноярский 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Самарской области, </w:t>
      </w:r>
      <w:r w:rsidR="00727546">
        <w:rPr>
          <w:rFonts w:ascii="Times New Roman" w:eastAsia="MS ??" w:hAnsi="Times New Roman" w:cs="Times New Roman"/>
          <w:sz w:val="28"/>
          <w:szCs w:val="20"/>
          <w:lang w:eastAsia="ru-RU"/>
        </w:rPr>
        <w:t>ПОСТАНОВЛЯЮ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:</w:t>
      </w:r>
    </w:p>
    <w:p w:rsidR="00475084" w:rsidRDefault="00D50B00" w:rsidP="00405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сельского поселения </w:t>
      </w:r>
      <w:r w:rsidR="005416E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Буян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A5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Красноярский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области, утвержденный решением Собрания представителей сельского поселения </w:t>
      </w:r>
      <w:r w:rsidR="005416E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Буян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A5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Красноярский 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 от </w:t>
      </w:r>
      <w:r w:rsidR="005D484C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B977FB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.12.2013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</w:t>
      </w:r>
      <w:r w:rsidR="005D484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977F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61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проект изменений)</w:t>
      </w:r>
      <w:r w:rsidRPr="00831A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416E7" w:rsidRPr="005416E7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части</w:t>
      </w:r>
      <w:r w:rsidR="004056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16E7" w:rsidRPr="00541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 функционального назначения территории села Новый Буян </w:t>
      </w:r>
      <w:r w:rsidR="000101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ориентировочной </w:t>
      </w:r>
      <w:r w:rsidR="005416E7" w:rsidRPr="00541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площадью </w:t>
      </w:r>
      <w:r w:rsidR="00010198">
        <w:rPr>
          <w:rFonts w:ascii="Times New Roman" w:eastAsia="Times New Roman" w:hAnsi="Times New Roman" w:cs="Times New Roman"/>
          <w:sz w:val="28"/>
          <w:szCs w:val="20"/>
          <w:lang w:eastAsia="ru-RU"/>
        </w:rPr>
        <w:t>16 850 кв.м</w:t>
      </w:r>
      <w:r w:rsidR="005416E7" w:rsidRPr="005416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расположенной в </w:t>
      </w:r>
      <w:r w:rsidR="000101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восточной части кадастрового квартала </w:t>
      </w:r>
      <w:r w:rsidR="00010198" w:rsidRPr="00010198">
        <w:rPr>
          <w:rFonts w:ascii="Times New Roman" w:eastAsia="Times New Roman" w:hAnsi="Times New Roman" w:cs="Times New Roman"/>
          <w:sz w:val="28"/>
          <w:szCs w:val="20"/>
          <w:lang w:eastAsia="ru-RU"/>
        </w:rPr>
        <w:t>63:26:0105006</w:t>
      </w:r>
      <w:r w:rsidR="000101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ул. Студеная</w:t>
      </w:r>
      <w:r w:rsidR="005416E7" w:rsidRPr="005416E7">
        <w:rPr>
          <w:rFonts w:ascii="Times New Roman" w:eastAsia="Times New Roman" w:hAnsi="Times New Roman" w:cs="Times New Roman"/>
          <w:sz w:val="28"/>
          <w:szCs w:val="20"/>
          <w:lang w:eastAsia="ru-RU"/>
        </w:rPr>
        <w:t>, с функциональной зоны «Производственная зона» на функциональную зону «Жилая зона»</w:t>
      </w:r>
      <w:r w:rsidR="004056E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0" w:name="_GoBack"/>
      <w:bookmarkEnd w:id="0"/>
    </w:p>
    <w:p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10 (десяти) дней со дня 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lastRenderedPageBreak/>
        <w:t xml:space="preserve">опубликования настоящего постановления лично либо почтовым отправлением по адресу: </w:t>
      </w:r>
      <w:r w:rsidR="005416E7" w:rsidRPr="005416E7">
        <w:rPr>
          <w:rFonts w:ascii="Times New Roman" w:eastAsia="Times New Roman" w:hAnsi="Times New Roman" w:cs="Times New Roman"/>
          <w:sz w:val="28"/>
          <w:szCs w:val="28"/>
          <w:lang w:eastAsia="ru-RU"/>
        </w:rPr>
        <w:t>446390</w:t>
      </w:r>
      <w:r w:rsidR="005416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16E7" w:rsidRPr="0054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Самарская область, Красноярский район</w:t>
      </w:r>
      <w:r w:rsidR="005416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16E7" w:rsidRPr="0054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Новый Буян, ул.</w:t>
      </w:r>
      <w:r w:rsidR="00541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6E7" w:rsidRPr="00541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Красноармейская, 19А</w:t>
      </w: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:rsidR="00D50B00" w:rsidRPr="00831A96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r w:rsidR="0047508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Красноярский </w:t>
      </w:r>
      <w:r w:rsidR="00596DB8">
        <w:rPr>
          <w:rFonts w:ascii="Times New Roman" w:eastAsia="MS ??" w:hAnsi="Times New Roman" w:cs="Times New Roman"/>
          <w:sz w:val="28"/>
          <w:szCs w:val="28"/>
          <w:lang w:eastAsia="ru-RU"/>
        </w:rPr>
        <w:t>В</w:t>
      </w:r>
      <w:r w:rsidR="00475084">
        <w:rPr>
          <w:rFonts w:ascii="Times New Roman" w:eastAsia="MS ??" w:hAnsi="Times New Roman" w:cs="Times New Roman"/>
          <w:sz w:val="28"/>
          <w:szCs w:val="28"/>
          <w:lang w:eastAsia="ru-RU"/>
        </w:rPr>
        <w:t>естник</w:t>
      </w: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»</w:t>
      </w:r>
      <w:r w:rsidR="00B977FB">
        <w:rPr>
          <w:rFonts w:ascii="Times New Roman" w:eastAsia="MS ??" w:hAnsi="Times New Roman" w:cs="Times New Roman"/>
          <w:sz w:val="28"/>
          <w:szCs w:val="28"/>
          <w:lang w:eastAsia="ru-RU"/>
        </w:rPr>
        <w:t>,</w:t>
      </w:r>
      <w:r w:rsidR="00B977FB" w:rsidRPr="00B977FB">
        <w:t xml:space="preserve"> </w:t>
      </w:r>
      <w:r w:rsidR="00B977FB" w:rsidRPr="00B977FB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а также разместить настоящее постановление на официальном сайте Администрации муниципального района Красноярский Самарской области в сети «Интернет» http://kryaradm.ru/ в разделе «Поселения/Сельское поселение </w:t>
      </w:r>
      <w:r w:rsidR="005416E7">
        <w:rPr>
          <w:rFonts w:ascii="Times New Roman" w:eastAsia="MS ??" w:hAnsi="Times New Roman" w:cs="Times New Roman"/>
          <w:sz w:val="28"/>
          <w:szCs w:val="28"/>
          <w:lang w:eastAsia="ru-RU"/>
        </w:rPr>
        <w:t>Новый Буян</w:t>
      </w:r>
      <w:r w:rsidR="00B977FB" w:rsidRPr="00B977FB">
        <w:rPr>
          <w:rFonts w:ascii="Times New Roman" w:eastAsia="MS ??" w:hAnsi="Times New Roman" w:cs="Times New Roman"/>
          <w:sz w:val="28"/>
          <w:szCs w:val="28"/>
          <w:lang w:eastAsia="ru-RU"/>
        </w:rPr>
        <w:t>»</w:t>
      </w:r>
      <w:r w:rsidRPr="00831A96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:rsidR="00D50B00" w:rsidRPr="00831A96" w:rsidRDefault="00B977FB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4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D50B00" w:rsidRPr="00831A96" w:rsidRDefault="00B977FB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5</w:t>
      </w:r>
      <w:r w:rsidR="00D50B00"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 w:rsidR="005416E7">
        <w:rPr>
          <w:rFonts w:ascii="Times New Roman" w:eastAsia="MS ??" w:hAnsi="Times New Roman" w:cs="Times New Roman"/>
          <w:sz w:val="28"/>
          <w:szCs w:val="20"/>
          <w:lang w:eastAsia="ru-RU"/>
        </w:rPr>
        <w:t>Новый Буян</w:t>
      </w:r>
    </w:p>
    <w:p w:rsidR="00D50B00" w:rsidRPr="00831A96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A5632C">
        <w:rPr>
          <w:rFonts w:ascii="Times New Roman" w:eastAsia="MS ??" w:hAnsi="Times New Roman" w:cs="Times New Roman"/>
          <w:sz w:val="28"/>
          <w:szCs w:val="20"/>
          <w:lang w:eastAsia="ru-RU"/>
        </w:rPr>
        <w:t>Красноярский</w:t>
      </w:r>
    </w:p>
    <w:p w:rsidR="003C5E09" w:rsidRDefault="00D50B00" w:rsidP="00475084">
      <w:pPr>
        <w:spacing w:after="0" w:line="240" w:lineRule="auto"/>
      </w:pP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831A96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="00B977FB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 </w:t>
      </w:r>
      <w:r w:rsidR="00A5632C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5416E7">
        <w:rPr>
          <w:rFonts w:ascii="Times New Roman" w:eastAsia="MS ??" w:hAnsi="Times New Roman" w:cs="Times New Roman"/>
          <w:sz w:val="28"/>
          <w:szCs w:val="20"/>
          <w:lang w:eastAsia="ru-RU"/>
        </w:rPr>
        <w:t>Е.Г. Тихонова</w:t>
      </w:r>
    </w:p>
    <w:sectPr w:rsidR="003C5E09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9611B"/>
    <w:rsid w:val="00010198"/>
    <w:rsid w:val="003C5E09"/>
    <w:rsid w:val="004056EA"/>
    <w:rsid w:val="00475084"/>
    <w:rsid w:val="0049611B"/>
    <w:rsid w:val="005416E7"/>
    <w:rsid w:val="00596DB8"/>
    <w:rsid w:val="005D484C"/>
    <w:rsid w:val="005F08CC"/>
    <w:rsid w:val="0072219A"/>
    <w:rsid w:val="00727546"/>
    <w:rsid w:val="007A079A"/>
    <w:rsid w:val="0081746B"/>
    <w:rsid w:val="00831A96"/>
    <w:rsid w:val="008D1EA4"/>
    <w:rsid w:val="0099135E"/>
    <w:rsid w:val="009F6E76"/>
    <w:rsid w:val="00A5632C"/>
    <w:rsid w:val="00B977FB"/>
    <w:rsid w:val="00BB1F64"/>
    <w:rsid w:val="00BE692B"/>
    <w:rsid w:val="00C3656F"/>
    <w:rsid w:val="00D2064B"/>
    <w:rsid w:val="00D50B00"/>
    <w:rsid w:val="00DA1641"/>
    <w:rsid w:val="00DE382B"/>
    <w:rsid w:val="00E6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Spec</cp:lastModifiedBy>
  <cp:revision>15</cp:revision>
  <cp:lastPrinted>2021-05-06T04:34:00Z</cp:lastPrinted>
  <dcterms:created xsi:type="dcterms:W3CDTF">2017-03-28T06:09:00Z</dcterms:created>
  <dcterms:modified xsi:type="dcterms:W3CDTF">2021-05-06T04:40:00Z</dcterms:modified>
</cp:coreProperties>
</file>