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17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AC62D2" w:rsidRPr="00FB53F8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КРАСНОЯРСКИЙСАМАРСКОЙ ОБЛАСТИ</w:t>
      </w:r>
    </w:p>
    <w:p w:rsidR="009B01E9" w:rsidRDefault="009B01E9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3517" w:rsidRPr="00FB53F8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6A1D14">
        <w:rPr>
          <w:rFonts w:ascii="Times New Roman" w:eastAsia="Times New Roman" w:hAnsi="Times New Roman" w:cs="Times New Roman"/>
          <w:sz w:val="28"/>
          <w:szCs w:val="20"/>
          <w:lang w:eastAsia="ru-RU"/>
        </w:rPr>
        <w:t>30.12.2022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</w:t>
      </w:r>
      <w:r w:rsidR="006A1D14">
        <w:rPr>
          <w:rFonts w:ascii="Times New Roman" w:eastAsia="Times New Roman" w:hAnsi="Times New Roman" w:cs="Times New Roman"/>
          <w:sz w:val="28"/>
          <w:szCs w:val="20"/>
          <w:lang w:eastAsia="ru-RU"/>
        </w:rPr>
        <w:t>365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D66BBD" w:rsidRDefault="00140A44" w:rsidP="00A47D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Красноярский Самарской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22.04.2021 № 105 «</w:t>
      </w:r>
      <w:r w:rsidR="005510E5">
        <w:rPr>
          <w:rFonts w:ascii="Times New Roman" w:hAnsi="Times New Roman" w:cs="Times New Roman"/>
          <w:b/>
          <w:sz w:val="28"/>
          <w:szCs w:val="28"/>
        </w:rPr>
        <w:t>Об</w:t>
      </w:r>
      <w:r w:rsidR="00AC62D2" w:rsidRPr="00AC62D2"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proofErr w:type="gramStart"/>
      <w:r w:rsidR="00B75316">
        <w:rPr>
          <w:rFonts w:ascii="Times New Roman" w:hAnsi="Times New Roman" w:cs="Times New Roman"/>
          <w:b/>
          <w:sz w:val="28"/>
          <w:szCs w:val="28"/>
        </w:rPr>
        <w:t>п</w:t>
      </w:r>
      <w:r w:rsidR="00F872EB">
        <w:rPr>
          <w:rFonts w:ascii="Times New Roman" w:hAnsi="Times New Roman" w:cs="Times New Roman"/>
          <w:b/>
          <w:sz w:val="28"/>
          <w:szCs w:val="28"/>
        </w:rPr>
        <w:t xml:space="preserve">еречня автомобильных дорог общего пользования местного значения </w:t>
      </w:r>
      <w:r w:rsidR="005510E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A435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End"/>
      <w:r w:rsidR="00CA43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A4350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CA4350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66BBD" w:rsidRDefault="00D66BBD" w:rsidP="00D66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E9" w:rsidRPr="00FD0695" w:rsidRDefault="00C00167" w:rsidP="00FD0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510E5" w:rsidRPr="009840F1">
        <w:rPr>
          <w:rFonts w:ascii="Times New Roman" w:hAnsi="Times New Roman" w:cs="Times New Roman"/>
          <w:sz w:val="28"/>
          <w:szCs w:val="28"/>
        </w:rPr>
        <w:t>Федеральн</w:t>
      </w:r>
      <w:r w:rsidR="00F872EB">
        <w:rPr>
          <w:rFonts w:ascii="Times New Roman" w:hAnsi="Times New Roman" w:cs="Times New Roman"/>
          <w:sz w:val="28"/>
          <w:szCs w:val="28"/>
        </w:rPr>
        <w:t>ым</w:t>
      </w:r>
      <w:r w:rsidR="005510E5" w:rsidRPr="009840F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72EB">
        <w:rPr>
          <w:rFonts w:ascii="Times New Roman" w:hAnsi="Times New Roman" w:cs="Times New Roman"/>
          <w:sz w:val="28"/>
          <w:szCs w:val="28"/>
        </w:rPr>
        <w:t>ом</w:t>
      </w:r>
      <w:r w:rsidR="005510E5" w:rsidRPr="009840F1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B75316">
        <w:rPr>
          <w:rFonts w:ascii="Times New Roman" w:hAnsi="Times New Roman" w:cs="Times New Roman"/>
          <w:sz w:val="28"/>
          <w:szCs w:val="28"/>
        </w:rPr>
        <w:t>пунктом 10 статьи 5</w:t>
      </w:r>
      <w:r w:rsidR="00B75316" w:rsidRPr="00B75316">
        <w:rPr>
          <w:rFonts w:ascii="Times New Roman" w:hAnsi="Times New Roman" w:cs="Times New Roman"/>
          <w:sz w:val="28"/>
          <w:szCs w:val="28"/>
        </w:rPr>
        <w:t>Федеральн</w:t>
      </w:r>
      <w:r w:rsidR="00B75316">
        <w:rPr>
          <w:rFonts w:ascii="Times New Roman" w:hAnsi="Times New Roman" w:cs="Times New Roman"/>
          <w:sz w:val="28"/>
          <w:szCs w:val="28"/>
        </w:rPr>
        <w:t>ого</w:t>
      </w:r>
      <w:r w:rsidR="00B75316" w:rsidRPr="00B753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5316">
        <w:rPr>
          <w:rFonts w:ascii="Times New Roman" w:hAnsi="Times New Roman" w:cs="Times New Roman"/>
          <w:sz w:val="28"/>
          <w:szCs w:val="28"/>
        </w:rPr>
        <w:t>а</w:t>
      </w:r>
      <w:r w:rsidR="00B75316" w:rsidRPr="00B75316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1405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5316" w:rsidRPr="00B75316">
        <w:rPr>
          <w:rFonts w:ascii="Times New Roman" w:hAnsi="Times New Roman" w:cs="Times New Roman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B75316">
        <w:rPr>
          <w:rFonts w:ascii="Times New Roman" w:hAnsi="Times New Roman" w:cs="Times New Roman"/>
          <w:sz w:val="28"/>
          <w:szCs w:val="28"/>
        </w:rPr>
        <w:t xml:space="preserve"> п</w:t>
      </w:r>
      <w:r w:rsidR="00B75316" w:rsidRPr="00B75316">
        <w:rPr>
          <w:rFonts w:ascii="Times New Roman" w:hAnsi="Times New Roman" w:cs="Times New Roman"/>
          <w:sz w:val="28"/>
          <w:szCs w:val="28"/>
        </w:rPr>
        <w:t>риказ</w:t>
      </w:r>
      <w:r w:rsidR="00B75316">
        <w:rPr>
          <w:rFonts w:ascii="Times New Roman" w:hAnsi="Times New Roman" w:cs="Times New Roman"/>
          <w:sz w:val="28"/>
          <w:szCs w:val="28"/>
        </w:rPr>
        <w:t>ом</w:t>
      </w:r>
      <w:r w:rsidR="001405F9">
        <w:rPr>
          <w:rFonts w:ascii="Times New Roman" w:hAnsi="Times New Roman" w:cs="Times New Roman"/>
          <w:sz w:val="28"/>
          <w:szCs w:val="28"/>
        </w:rPr>
        <w:t xml:space="preserve"> </w:t>
      </w:r>
      <w:r w:rsidR="00A47D6C">
        <w:rPr>
          <w:rFonts w:ascii="Times New Roman" w:hAnsi="Times New Roman" w:cs="Times New Roman"/>
          <w:sz w:val="28"/>
          <w:szCs w:val="28"/>
        </w:rPr>
        <w:t>М</w:t>
      </w:r>
      <w:r w:rsidR="00B75316" w:rsidRPr="00B75316">
        <w:rPr>
          <w:rFonts w:ascii="Times New Roman" w:hAnsi="Times New Roman" w:cs="Times New Roman"/>
          <w:sz w:val="28"/>
          <w:szCs w:val="28"/>
        </w:rPr>
        <w:t>ин</w:t>
      </w:r>
      <w:r w:rsidR="00B75316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B75316" w:rsidRPr="00B75316">
        <w:rPr>
          <w:rFonts w:ascii="Times New Roman" w:hAnsi="Times New Roman" w:cs="Times New Roman"/>
          <w:sz w:val="28"/>
          <w:szCs w:val="28"/>
        </w:rPr>
        <w:t>транс</w:t>
      </w:r>
      <w:r w:rsidR="00B75316">
        <w:rPr>
          <w:rFonts w:ascii="Times New Roman" w:hAnsi="Times New Roman" w:cs="Times New Roman"/>
          <w:sz w:val="28"/>
          <w:szCs w:val="28"/>
        </w:rPr>
        <w:t>порт</w:t>
      </w:r>
      <w:r w:rsidR="00B75316" w:rsidRPr="00B75316">
        <w:rPr>
          <w:rFonts w:ascii="Times New Roman" w:hAnsi="Times New Roman" w:cs="Times New Roman"/>
          <w:sz w:val="28"/>
          <w:szCs w:val="28"/>
        </w:rPr>
        <w:t>а Р</w:t>
      </w:r>
      <w:r w:rsidR="00B753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75316" w:rsidRPr="00B75316">
        <w:rPr>
          <w:rFonts w:ascii="Times New Roman" w:hAnsi="Times New Roman" w:cs="Times New Roman"/>
          <w:sz w:val="28"/>
          <w:szCs w:val="28"/>
        </w:rPr>
        <w:t>Ф</w:t>
      </w:r>
      <w:r w:rsidR="00B75316">
        <w:rPr>
          <w:rFonts w:ascii="Times New Roman" w:hAnsi="Times New Roman" w:cs="Times New Roman"/>
          <w:sz w:val="28"/>
          <w:szCs w:val="28"/>
        </w:rPr>
        <w:t>едерации</w:t>
      </w:r>
      <w:r w:rsidR="00B75316" w:rsidRPr="00B75316">
        <w:rPr>
          <w:rFonts w:ascii="Times New Roman" w:hAnsi="Times New Roman" w:cs="Times New Roman"/>
          <w:sz w:val="28"/>
          <w:szCs w:val="28"/>
        </w:rPr>
        <w:t xml:space="preserve"> от 07.02.2007 </w:t>
      </w:r>
      <w:r w:rsidR="00B75316">
        <w:rPr>
          <w:rFonts w:ascii="Times New Roman" w:hAnsi="Times New Roman" w:cs="Times New Roman"/>
          <w:sz w:val="28"/>
          <w:szCs w:val="28"/>
        </w:rPr>
        <w:t>№</w:t>
      </w:r>
      <w:r w:rsidR="00B75316" w:rsidRPr="00B75316">
        <w:rPr>
          <w:rFonts w:ascii="Times New Roman" w:hAnsi="Times New Roman" w:cs="Times New Roman"/>
          <w:sz w:val="28"/>
          <w:szCs w:val="28"/>
        </w:rPr>
        <w:t xml:space="preserve"> 16 </w:t>
      </w:r>
      <w:r w:rsidR="00B75316">
        <w:rPr>
          <w:rFonts w:ascii="Times New Roman" w:hAnsi="Times New Roman" w:cs="Times New Roman"/>
          <w:sz w:val="28"/>
          <w:szCs w:val="28"/>
        </w:rPr>
        <w:t>«</w:t>
      </w:r>
      <w:r w:rsidR="00B75316" w:rsidRPr="00B75316">
        <w:rPr>
          <w:rFonts w:ascii="Times New Roman" w:hAnsi="Times New Roman" w:cs="Times New Roman"/>
          <w:sz w:val="28"/>
          <w:szCs w:val="28"/>
        </w:rPr>
        <w:t>Об утверждении Правил присвоения автомобильным дорогам идентификационных</w:t>
      </w:r>
      <w:proofErr w:type="gramEnd"/>
      <w:r w:rsidR="00B75316" w:rsidRPr="00B75316">
        <w:rPr>
          <w:rFonts w:ascii="Times New Roman" w:hAnsi="Times New Roman" w:cs="Times New Roman"/>
          <w:sz w:val="28"/>
          <w:szCs w:val="28"/>
        </w:rPr>
        <w:t xml:space="preserve"> номеров</w:t>
      </w:r>
      <w:r w:rsidR="00B75316">
        <w:rPr>
          <w:rFonts w:ascii="Times New Roman" w:hAnsi="Times New Roman" w:cs="Times New Roman"/>
          <w:sz w:val="28"/>
          <w:szCs w:val="28"/>
        </w:rPr>
        <w:t>»</w:t>
      </w:r>
      <w:r w:rsidR="00524590">
        <w:rPr>
          <w:rFonts w:ascii="Times New Roman" w:hAnsi="Times New Roman" w:cs="Times New Roman"/>
          <w:sz w:val="28"/>
          <w:szCs w:val="28"/>
        </w:rPr>
        <w:t>,</w:t>
      </w:r>
      <w:r w:rsidR="001405F9">
        <w:rPr>
          <w:rFonts w:ascii="Times New Roman" w:hAnsi="Times New Roman" w:cs="Times New Roman"/>
          <w:sz w:val="28"/>
          <w:szCs w:val="28"/>
        </w:rPr>
        <w:t xml:space="preserve"> 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7C6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</w:t>
      </w:r>
      <w:r w:rsidR="00387C6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Устава муниципального района </w:t>
      </w:r>
      <w:proofErr w:type="gramStart"/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принятого р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муниципального района Красноярский Самарской области от 14.05.2015 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20-СП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3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01E9"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Красноярский Самарской </w:t>
      </w:r>
      <w:r w:rsidR="009B01E9" w:rsidRP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ПОСТАНОВЛЯЕТ:</w:t>
      </w:r>
    </w:p>
    <w:p w:rsidR="00C05734" w:rsidRDefault="00A56694" w:rsidP="00AF4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E20" w:rsidRP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5734" w:rsidRPr="00C057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района Красноярский Самарской области от</w:t>
      </w:r>
      <w:r w:rsidR="00C05734" w:rsidRPr="0052459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0573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05734" w:rsidRPr="00524590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0573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05734" w:rsidRPr="00524590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C0573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05734" w:rsidRPr="00524590">
        <w:rPr>
          <w:rFonts w:ascii="Times New Roman" w:hAnsi="Times New Roman" w:cs="Times New Roman"/>
          <w:sz w:val="28"/>
          <w:szCs w:val="28"/>
          <w:lang w:eastAsia="ru-RU"/>
        </w:rPr>
        <w:t xml:space="preserve">1№ </w:t>
      </w:r>
      <w:r w:rsidR="00C05734">
        <w:rPr>
          <w:rFonts w:ascii="Times New Roman" w:hAnsi="Times New Roman" w:cs="Times New Roman"/>
          <w:sz w:val="28"/>
          <w:szCs w:val="28"/>
          <w:lang w:eastAsia="ru-RU"/>
        </w:rPr>
        <w:t>105</w:t>
      </w:r>
      <w:r w:rsidR="00C05734" w:rsidRPr="0052459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C05734" w:rsidRPr="00B75316">
        <w:rPr>
          <w:rFonts w:ascii="Times New Roman" w:hAnsi="Times New Roman" w:cs="Times New Roman"/>
          <w:sz w:val="28"/>
          <w:szCs w:val="28"/>
        </w:rPr>
        <w:t xml:space="preserve">Об утверждении перечня автомобильных дорог общего пользования местного значения </w:t>
      </w:r>
      <w:r w:rsidR="00C05734" w:rsidRPr="00B7531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Красноярский Самарской области</w:t>
      </w:r>
      <w:proofErr w:type="gramStart"/>
      <w:r w:rsidR="00C05734" w:rsidRPr="00B7531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05734" w:rsidRPr="00F278E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05734" w:rsidRPr="00F278ED">
        <w:rPr>
          <w:rFonts w:ascii="Times New Roman" w:hAnsi="Times New Roman" w:cs="Times New Roman"/>
          <w:sz w:val="28"/>
          <w:szCs w:val="28"/>
          <w:lang w:eastAsia="ru-RU"/>
        </w:rPr>
        <w:t>далее – постановление)</w:t>
      </w:r>
      <w:r w:rsidR="00C05734" w:rsidRPr="00C05734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3516C" w:rsidRPr="0033516C" w:rsidRDefault="0033516C" w:rsidP="003351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преамбулу постановления изложить в следующей редакции:</w:t>
      </w:r>
    </w:p>
    <w:p w:rsidR="0033516C" w:rsidRDefault="0033516C" w:rsidP="00AF4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соответствии с </w:t>
      </w:r>
      <w:r w:rsidRPr="009840F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840F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40F1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пунктом 10 статьи 5</w:t>
      </w:r>
      <w:r w:rsidRPr="00B7531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531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316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7531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405F9">
        <w:rPr>
          <w:rFonts w:ascii="Times New Roman" w:hAnsi="Times New Roman" w:cs="Times New Roman"/>
          <w:sz w:val="28"/>
          <w:szCs w:val="28"/>
        </w:rPr>
        <w:t xml:space="preserve"> </w:t>
      </w:r>
      <w:r w:rsidR="00A47D6C">
        <w:rPr>
          <w:rFonts w:ascii="Times New Roman" w:hAnsi="Times New Roman" w:cs="Times New Roman"/>
          <w:sz w:val="28"/>
          <w:szCs w:val="28"/>
        </w:rPr>
        <w:t>М</w:t>
      </w:r>
      <w:r w:rsidRPr="00B75316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B75316">
        <w:rPr>
          <w:rFonts w:ascii="Times New Roman" w:hAnsi="Times New Roman" w:cs="Times New Roman"/>
          <w:sz w:val="28"/>
          <w:szCs w:val="28"/>
        </w:rPr>
        <w:t>транс</w:t>
      </w:r>
      <w:r>
        <w:rPr>
          <w:rFonts w:ascii="Times New Roman" w:hAnsi="Times New Roman" w:cs="Times New Roman"/>
          <w:sz w:val="28"/>
          <w:szCs w:val="28"/>
        </w:rPr>
        <w:t>порт</w:t>
      </w:r>
      <w:r w:rsidRPr="00B75316">
        <w:rPr>
          <w:rFonts w:ascii="Times New Roman" w:hAnsi="Times New Roman" w:cs="Times New Roman"/>
          <w:sz w:val="28"/>
          <w:szCs w:val="28"/>
        </w:rPr>
        <w:t>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7531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75316">
        <w:rPr>
          <w:rFonts w:ascii="Times New Roman" w:hAnsi="Times New Roman" w:cs="Times New Roman"/>
          <w:sz w:val="28"/>
          <w:szCs w:val="28"/>
        </w:rPr>
        <w:t xml:space="preserve"> от 07.02.2007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5316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316">
        <w:rPr>
          <w:rFonts w:ascii="Times New Roman" w:hAnsi="Times New Roman" w:cs="Times New Roman"/>
          <w:sz w:val="28"/>
          <w:szCs w:val="28"/>
        </w:rPr>
        <w:t>Об утверждении Правил присвоения автомобильным дорогам идентификационных</w:t>
      </w:r>
      <w:proofErr w:type="gramEnd"/>
      <w:r w:rsidRPr="00B75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316">
        <w:rPr>
          <w:rFonts w:ascii="Times New Roman" w:hAnsi="Times New Roman" w:cs="Times New Roman"/>
          <w:sz w:val="28"/>
          <w:szCs w:val="28"/>
        </w:rPr>
        <w:t>номеров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A5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Самарской области от 15.12.2016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A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742</w:t>
      </w:r>
      <w:r w:rsidR="00A3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A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Правительства Самарской области от 09.08.2006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A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 </w:t>
      </w:r>
      <w:r w:rsidR="00A31C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59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автомобильных дорог общего пользования регионального или межмуниципального значения в Самарской области</w:t>
      </w:r>
      <w:r w:rsidR="00A31C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5 статьи 44 Устава муниципального района Красноярский Самарской области, принятого р</w:t>
      </w:r>
      <w:r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муниципального района Красноярский Самарской области от 14.05.2015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Красноярский Самарской</w:t>
      </w:r>
      <w:proofErr w:type="gramEnd"/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ПОСТАНОВЛЯЕТ</w:t>
      </w:r>
      <w:proofErr w:type="gramStart"/>
      <w:r w:rsidRP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C6C" w:rsidRDefault="00C05734" w:rsidP="00387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8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20E9">
        <w:rPr>
          <w:rFonts w:ascii="Times New Roman" w:hAnsi="Times New Roman" w:cs="Times New Roman"/>
          <w:sz w:val="28"/>
          <w:szCs w:val="28"/>
        </w:rPr>
        <w:t>«П</w:t>
      </w:r>
      <w:r w:rsidR="00A47D6C" w:rsidRPr="00B75316">
        <w:rPr>
          <w:rFonts w:ascii="Times New Roman" w:hAnsi="Times New Roman" w:cs="Times New Roman"/>
          <w:sz w:val="28"/>
          <w:szCs w:val="28"/>
        </w:rPr>
        <w:t>ереч</w:t>
      </w:r>
      <w:r w:rsidR="008A08ED">
        <w:rPr>
          <w:rFonts w:ascii="Times New Roman" w:hAnsi="Times New Roman" w:cs="Times New Roman"/>
          <w:sz w:val="28"/>
          <w:szCs w:val="28"/>
        </w:rPr>
        <w:t>е</w:t>
      </w:r>
      <w:r w:rsidR="00A47D6C" w:rsidRPr="00B75316">
        <w:rPr>
          <w:rFonts w:ascii="Times New Roman" w:hAnsi="Times New Roman" w:cs="Times New Roman"/>
          <w:sz w:val="28"/>
          <w:szCs w:val="28"/>
        </w:rPr>
        <w:t>н</w:t>
      </w:r>
      <w:r w:rsidR="008A08ED">
        <w:rPr>
          <w:rFonts w:ascii="Times New Roman" w:hAnsi="Times New Roman" w:cs="Times New Roman"/>
          <w:sz w:val="28"/>
          <w:szCs w:val="28"/>
        </w:rPr>
        <w:t>ь</w:t>
      </w:r>
      <w:r w:rsidR="00A47D6C" w:rsidRPr="00B7531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муниципального района Красноярский Самарской области</w:t>
      </w:r>
      <w:r w:rsidR="001120E9">
        <w:rPr>
          <w:rFonts w:ascii="Times New Roman" w:hAnsi="Times New Roman" w:cs="Times New Roman"/>
          <w:sz w:val="28"/>
          <w:szCs w:val="28"/>
        </w:rPr>
        <w:t>»</w:t>
      </w:r>
      <w:r w:rsidR="00A47D6C">
        <w:rPr>
          <w:rFonts w:ascii="Times New Roman" w:hAnsi="Times New Roman" w:cs="Times New Roman"/>
          <w:sz w:val="28"/>
          <w:szCs w:val="28"/>
        </w:rPr>
        <w:t>, утвержденн</w:t>
      </w:r>
      <w:r w:rsidR="001405F9">
        <w:rPr>
          <w:rFonts w:ascii="Times New Roman" w:hAnsi="Times New Roman" w:cs="Times New Roman"/>
          <w:sz w:val="28"/>
          <w:szCs w:val="28"/>
        </w:rPr>
        <w:t>ый</w:t>
      </w:r>
      <w:r w:rsidR="00A47D6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7F4E5C">
        <w:rPr>
          <w:rFonts w:ascii="Times New Roman" w:hAnsi="Times New Roman" w:cs="Times New Roman"/>
          <w:sz w:val="28"/>
          <w:szCs w:val="28"/>
        </w:rPr>
        <w:t>,</w:t>
      </w:r>
      <w:r w:rsidR="001405F9">
        <w:rPr>
          <w:rFonts w:ascii="Times New Roman" w:hAnsi="Times New Roman" w:cs="Times New Roman"/>
          <w:sz w:val="28"/>
          <w:szCs w:val="28"/>
        </w:rPr>
        <w:t xml:space="preserve"> </w:t>
      </w:r>
      <w:r w:rsidR="001120E9">
        <w:rPr>
          <w:rFonts w:ascii="Times New Roman" w:hAnsi="Times New Roman" w:cs="Times New Roman"/>
          <w:sz w:val="28"/>
          <w:szCs w:val="28"/>
        </w:rPr>
        <w:t>и</w:t>
      </w:r>
      <w:r w:rsidR="001120E9" w:rsidRPr="00140A44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387C6C" w:rsidRPr="00140A44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1800AE" w:rsidRDefault="0033516C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 w:rsidRPr="00524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</w:t>
      </w:r>
      <w:r w:rsid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Красноярский Самарской области </w:t>
      </w:r>
      <w:r w:rsidR="002E640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Default="0033516C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D355A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EE1848">
        <w:rPr>
          <w:rFonts w:ascii="Times New Roman" w:hAnsi="Times New Roman" w:cs="Times New Roman"/>
          <w:sz w:val="28"/>
          <w:szCs w:val="28"/>
        </w:rPr>
        <w:t>.</w:t>
      </w:r>
    </w:p>
    <w:p w:rsidR="00387C6C" w:rsidRDefault="0033516C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7C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3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3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муниципального района Красноярский Самарской области </w:t>
      </w:r>
      <w:r w:rsidR="00033BBA" w:rsidRPr="005510E5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Д.В.Домнин</w:t>
      </w:r>
      <w:r w:rsidR="00033BB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Pr="00387C6C" w:rsidRDefault="00387C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6C">
        <w:rPr>
          <w:rFonts w:ascii="Times New Roman" w:hAnsi="Times New Roman" w:cs="Times New Roman"/>
          <w:b/>
          <w:sz w:val="28"/>
          <w:szCs w:val="28"/>
        </w:rPr>
        <w:t>Глава района                                                                               М.В.Белоусов</w:t>
      </w:r>
    </w:p>
    <w:p w:rsidR="00575D52" w:rsidRPr="0083004C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2" w:rsidRPr="0083004C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2" w:rsidRPr="0083004C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C7" w:rsidRDefault="00F66BC7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16C" w:rsidRPr="0083004C" w:rsidRDefault="0033516C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AE" w:rsidRPr="0083004C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AE" w:rsidRPr="0083004C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90" w:rsidRPr="0083004C" w:rsidRDefault="0052459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90" w:rsidRPr="0083004C" w:rsidRDefault="0052459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2" w:rsidRPr="0083004C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2" w:rsidRPr="0083004C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5BB" w:rsidRPr="0083004C" w:rsidRDefault="003735BB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5BB" w:rsidRPr="0083004C" w:rsidRDefault="003735BB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3AE" w:rsidRDefault="003735BB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Краснова</w:t>
      </w: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97B42" w:rsidRDefault="00B97B4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97B42" w:rsidSect="00A47D6C">
          <w:head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8300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C8" w:rsidRPr="0083004C" w:rsidRDefault="00312BC8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Pr="0083004C" w:rsidRDefault="007B01B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01B9" w:rsidRPr="0083004C" w:rsidSect="003735BB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5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7B01B9" w:rsidTr="007944A9">
        <w:trPr>
          <w:trHeight w:val="105"/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B01B9" w:rsidRDefault="007B01B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2E018B" w:rsidRDefault="002E018B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18B" w:rsidRDefault="002E018B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1B9" w:rsidRDefault="007B01B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7B01B9" w:rsidRDefault="007B01B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7B01B9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от </w:t>
            </w:r>
            <w:r w:rsidR="006A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A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  <w:p w:rsidR="007B01B9" w:rsidRDefault="007B01B9" w:rsidP="007B01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8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01B9" w:rsidRDefault="007B01B9" w:rsidP="007B01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Default="007B01B9" w:rsidP="007B01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B9" w:rsidRDefault="007B01B9" w:rsidP="007944A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0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>автомобильных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дорог общего пользования местного значения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7944A9" w:rsidRDefault="007944A9" w:rsidP="007944A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4992" w:type="dxa"/>
        <w:tblLayout w:type="fixed"/>
        <w:tblLook w:val="04A0"/>
      </w:tblPr>
      <w:tblGrid>
        <w:gridCol w:w="788"/>
        <w:gridCol w:w="2980"/>
        <w:gridCol w:w="2776"/>
        <w:gridCol w:w="2099"/>
        <w:gridCol w:w="1530"/>
        <w:gridCol w:w="4819"/>
      </w:tblGrid>
      <w:tr w:rsidR="007944A9" w:rsidTr="002E018B">
        <w:trPr>
          <w:tblHeader/>
        </w:trPr>
        <w:tc>
          <w:tcPr>
            <w:tcW w:w="788" w:type="dxa"/>
            <w:vAlign w:val="center"/>
          </w:tcPr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980" w:type="dxa"/>
            <w:vAlign w:val="center"/>
          </w:tcPr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автомобильной дороги общего пользования</w:t>
            </w:r>
          </w:p>
        </w:tc>
        <w:tc>
          <w:tcPr>
            <w:tcW w:w="2776" w:type="dxa"/>
            <w:vAlign w:val="center"/>
          </w:tcPr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Идентификационный номер</w:t>
            </w:r>
          </w:p>
        </w:tc>
        <w:tc>
          <w:tcPr>
            <w:tcW w:w="2099" w:type="dxa"/>
            <w:vAlign w:val="center"/>
          </w:tcPr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протяженность, </w:t>
            </w:r>
            <w:proofErr w:type="gramStart"/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1530" w:type="dxa"/>
            <w:vAlign w:val="center"/>
          </w:tcPr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Покрытие</w:t>
            </w:r>
          </w:p>
        </w:tc>
        <w:tc>
          <w:tcPr>
            <w:tcW w:w="4819" w:type="dxa"/>
            <w:vAlign w:val="center"/>
          </w:tcPr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Территориальное расположение</w:t>
            </w:r>
          </w:p>
        </w:tc>
      </w:tr>
      <w:tr w:rsidR="007944A9" w:rsidTr="00033BBA">
        <w:tc>
          <w:tcPr>
            <w:tcW w:w="788" w:type="dxa"/>
          </w:tcPr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80" w:type="dxa"/>
          </w:tcPr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«Урал - </w:t>
            </w:r>
            <w:proofErr w:type="gramStart"/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</w:t>
            </w:r>
            <w:proofErr w:type="gramEnd"/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Солонцовка</w:t>
            </w:r>
            <w:proofErr w:type="spellEnd"/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76" w:type="dxa"/>
          </w:tcPr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36-228-3 ОП МР - 1</w:t>
            </w:r>
          </w:p>
        </w:tc>
        <w:tc>
          <w:tcPr>
            <w:tcW w:w="2099" w:type="dxa"/>
          </w:tcPr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1530" w:type="dxa"/>
          </w:tcPr>
          <w:p w:rsidR="007944A9" w:rsidRPr="00136B91" w:rsidRDefault="007944A9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асфальт</w:t>
            </w:r>
          </w:p>
        </w:tc>
        <w:tc>
          <w:tcPr>
            <w:tcW w:w="4819" w:type="dxa"/>
          </w:tcPr>
          <w:p w:rsidR="007944A9" w:rsidRPr="00136B91" w:rsidRDefault="007944A9" w:rsidP="00136B9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Самарская область, Красноярский район, </w:t>
            </w:r>
            <w:proofErr w:type="gramStart"/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Средняя </w:t>
            </w:r>
            <w:proofErr w:type="spellStart"/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Солонцовка</w:t>
            </w:r>
            <w:proofErr w:type="spellEnd"/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(въезд с федеральной трассы М5 «Урал» до пересечения с улицей Озерной</w:t>
            </w:r>
            <w:r w:rsidR="00E00E0D"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577A14" w:rsidTr="00033BBA">
        <w:tc>
          <w:tcPr>
            <w:tcW w:w="788" w:type="dxa"/>
          </w:tcPr>
          <w:p w:rsidR="00577A14" w:rsidRPr="00136B91" w:rsidRDefault="00C8352C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80" w:type="dxa"/>
          </w:tcPr>
          <w:p w:rsidR="00577A14" w:rsidRPr="00136B91" w:rsidRDefault="00577A14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«Красный Яр-Малая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Каменка-Кондурчинский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76" w:type="dxa"/>
          </w:tcPr>
          <w:p w:rsidR="00577A14" w:rsidRPr="00136B91" w:rsidRDefault="00577A14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36-228-3 ОП МР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9" w:type="dxa"/>
          </w:tcPr>
          <w:p w:rsidR="00577A14" w:rsidRPr="00136B91" w:rsidRDefault="00577A14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1920</w:t>
            </w:r>
          </w:p>
        </w:tc>
        <w:tc>
          <w:tcPr>
            <w:tcW w:w="1530" w:type="dxa"/>
          </w:tcPr>
          <w:p w:rsidR="00577A14" w:rsidRPr="00136B91" w:rsidRDefault="00577A14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асфальт</w:t>
            </w:r>
          </w:p>
        </w:tc>
        <w:tc>
          <w:tcPr>
            <w:tcW w:w="4819" w:type="dxa"/>
          </w:tcPr>
          <w:p w:rsidR="00C8352C" w:rsidRPr="00136B91" w:rsidRDefault="00577A14" w:rsidP="008300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Самарская область, Красноярский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Кондурчинский</w:t>
            </w:r>
            <w:proofErr w:type="spellEnd"/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(въезд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льной трассы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Обход с. Красный Яр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до пересечения с улицей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Междуречье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577A14" w:rsidTr="00033BBA">
        <w:tc>
          <w:tcPr>
            <w:tcW w:w="788" w:type="dxa"/>
          </w:tcPr>
          <w:p w:rsidR="00577A14" w:rsidRPr="00136B91" w:rsidRDefault="00C8352C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80" w:type="dxa"/>
          </w:tcPr>
          <w:p w:rsidR="00577A14" w:rsidRPr="00136B91" w:rsidRDefault="00577A14" w:rsidP="00577A1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«Урал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Белозерки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76" w:type="dxa"/>
          </w:tcPr>
          <w:p w:rsidR="00577A14" w:rsidRPr="00136B91" w:rsidRDefault="00577A14" w:rsidP="00577A1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36-228-3 ОП МР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9" w:type="dxa"/>
          </w:tcPr>
          <w:p w:rsidR="00577A14" w:rsidRPr="00136B91" w:rsidRDefault="00577A14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787</w:t>
            </w:r>
          </w:p>
        </w:tc>
        <w:tc>
          <w:tcPr>
            <w:tcW w:w="1530" w:type="dxa"/>
          </w:tcPr>
          <w:p w:rsidR="00577A14" w:rsidRPr="00136B91" w:rsidRDefault="00577A14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асфальт</w:t>
            </w:r>
          </w:p>
        </w:tc>
        <w:tc>
          <w:tcPr>
            <w:tcW w:w="4819" w:type="dxa"/>
          </w:tcPr>
          <w:p w:rsidR="00577A14" w:rsidRPr="00136B91" w:rsidRDefault="00577A14" w:rsidP="00577A1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Самарская область, Красноярский район, 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Белозерки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(въезд с федеральной трассы М5 «Урал» до пересечения с улицей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Дзержинского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577A14" w:rsidTr="00033BBA">
        <w:tc>
          <w:tcPr>
            <w:tcW w:w="788" w:type="dxa"/>
          </w:tcPr>
          <w:p w:rsidR="00577A14" w:rsidRPr="00136B91" w:rsidRDefault="00C8352C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80" w:type="dxa"/>
          </w:tcPr>
          <w:p w:rsidR="00577A14" w:rsidRPr="00136B91" w:rsidRDefault="00577A14" w:rsidP="00577A1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ьяновск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амара-Кириллинский</w:t>
            </w:r>
            <w:proofErr w:type="spellEnd"/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76" w:type="dxa"/>
          </w:tcPr>
          <w:p w:rsidR="00577A14" w:rsidRPr="00136B91" w:rsidRDefault="00577A14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36-228-3 ОП МР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99" w:type="dxa"/>
          </w:tcPr>
          <w:p w:rsidR="00577A14" w:rsidRPr="00136B91" w:rsidRDefault="00577A14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2972</w:t>
            </w:r>
          </w:p>
        </w:tc>
        <w:tc>
          <w:tcPr>
            <w:tcW w:w="1530" w:type="dxa"/>
          </w:tcPr>
          <w:p w:rsidR="00577A14" w:rsidRPr="00136B91" w:rsidRDefault="00033BBA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</w:t>
            </w:r>
          </w:p>
        </w:tc>
        <w:tc>
          <w:tcPr>
            <w:tcW w:w="4819" w:type="dxa"/>
          </w:tcPr>
          <w:p w:rsidR="00577A14" w:rsidRPr="00136B91" w:rsidRDefault="00577A14" w:rsidP="00577A1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Самарская область, Красноярский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Кириллинский</w:t>
            </w:r>
            <w:proofErr w:type="spellEnd"/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(въез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 с федеральной трассы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241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пересечения с улицей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ной)</w:t>
            </w:r>
          </w:p>
        </w:tc>
      </w:tr>
      <w:tr w:rsidR="0083004C" w:rsidTr="00033BBA">
        <w:tc>
          <w:tcPr>
            <w:tcW w:w="788" w:type="dxa"/>
          </w:tcPr>
          <w:p w:rsidR="0083004C" w:rsidRDefault="0083004C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80" w:type="dxa"/>
          </w:tcPr>
          <w:p w:rsidR="0083004C" w:rsidRPr="00136B91" w:rsidRDefault="0083004C" w:rsidP="008300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Чапаево-Булак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76" w:type="dxa"/>
          </w:tcPr>
          <w:p w:rsidR="0083004C" w:rsidRPr="00136B91" w:rsidRDefault="0083004C" w:rsidP="008300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36-228-3 ОП МР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99" w:type="dxa"/>
          </w:tcPr>
          <w:p w:rsidR="0083004C" w:rsidRPr="00136B91" w:rsidRDefault="0083004C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4762</w:t>
            </w:r>
          </w:p>
        </w:tc>
        <w:tc>
          <w:tcPr>
            <w:tcW w:w="1530" w:type="dxa"/>
          </w:tcPr>
          <w:p w:rsidR="0083004C" w:rsidRPr="00136B91" w:rsidRDefault="0083004C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асфальт</w:t>
            </w:r>
          </w:p>
        </w:tc>
        <w:tc>
          <w:tcPr>
            <w:tcW w:w="4819" w:type="dxa"/>
          </w:tcPr>
          <w:p w:rsidR="0083004C" w:rsidRPr="00136B91" w:rsidRDefault="0083004C" w:rsidP="008300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Самарская область, Красноярский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дорога от пересечения с улицей Центральной с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Чапаево 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пересечения с улицей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Центральной п.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Булак</w:t>
            </w:r>
            <w:proofErr w:type="spellEnd"/>
          </w:p>
        </w:tc>
      </w:tr>
      <w:tr w:rsidR="0083004C" w:rsidTr="00033BBA">
        <w:tc>
          <w:tcPr>
            <w:tcW w:w="788" w:type="dxa"/>
          </w:tcPr>
          <w:p w:rsidR="0083004C" w:rsidRPr="00136B91" w:rsidRDefault="0083004C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80" w:type="dxa"/>
          </w:tcPr>
          <w:p w:rsidR="0083004C" w:rsidRPr="00136B91" w:rsidRDefault="0083004C" w:rsidP="00C83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Урал-Большая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Каменка-Грачевка»</w:t>
            </w:r>
          </w:p>
        </w:tc>
        <w:tc>
          <w:tcPr>
            <w:tcW w:w="2776" w:type="dxa"/>
          </w:tcPr>
          <w:p w:rsidR="0083004C" w:rsidRPr="00136B91" w:rsidRDefault="0083004C" w:rsidP="008300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36-228-3 ОП МР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99" w:type="dxa"/>
          </w:tcPr>
          <w:p w:rsidR="0083004C" w:rsidRPr="00136B91" w:rsidRDefault="0083004C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769</w:t>
            </w:r>
          </w:p>
        </w:tc>
        <w:tc>
          <w:tcPr>
            <w:tcW w:w="1530" w:type="dxa"/>
          </w:tcPr>
          <w:p w:rsidR="0083004C" w:rsidRPr="00136B91" w:rsidRDefault="0083004C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</w:t>
            </w:r>
          </w:p>
        </w:tc>
        <w:tc>
          <w:tcPr>
            <w:tcW w:w="4819" w:type="dxa"/>
          </w:tcPr>
          <w:p w:rsidR="0083004C" w:rsidRPr="00136B91" w:rsidRDefault="0083004C" w:rsidP="00C83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Самарская область, Красноярский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Грачевка 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(въезд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льной трассы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Большая Каменка- Русская Селитьба- 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Чесноковка</w:t>
            </w:r>
            <w:proofErr w:type="spellEnd"/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до пересечения с улицей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Центральной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83004C" w:rsidTr="00033BBA">
        <w:tc>
          <w:tcPr>
            <w:tcW w:w="788" w:type="dxa"/>
          </w:tcPr>
          <w:p w:rsidR="0083004C" w:rsidRPr="00136B91" w:rsidRDefault="0083004C" w:rsidP="007944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80" w:type="dxa"/>
          </w:tcPr>
          <w:p w:rsidR="0083004C" w:rsidRPr="00136B91" w:rsidRDefault="0083004C" w:rsidP="00C83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амара-Димитровгра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Малиновый Куст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76" w:type="dxa"/>
          </w:tcPr>
          <w:p w:rsidR="0083004C" w:rsidRPr="00136B91" w:rsidRDefault="0083004C" w:rsidP="008300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36-228-3 ОП МР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99" w:type="dxa"/>
          </w:tcPr>
          <w:p w:rsidR="0083004C" w:rsidRPr="00136B91" w:rsidRDefault="0083004C" w:rsidP="00C83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2481</w:t>
            </w:r>
          </w:p>
        </w:tc>
        <w:tc>
          <w:tcPr>
            <w:tcW w:w="1530" w:type="dxa"/>
          </w:tcPr>
          <w:p w:rsidR="002E018B" w:rsidRDefault="0083004C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сфальт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  <w:p w:rsidR="0083004C" w:rsidRPr="00136B91" w:rsidRDefault="0083004C" w:rsidP="003219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грунт</w:t>
            </w:r>
          </w:p>
        </w:tc>
        <w:tc>
          <w:tcPr>
            <w:tcW w:w="4819" w:type="dxa"/>
          </w:tcPr>
          <w:p w:rsidR="0083004C" w:rsidRPr="00136B91" w:rsidRDefault="0083004C" w:rsidP="00C83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Самарская область, Красноярский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Малиновый Куст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(въез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 с федеральной трассы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241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поворота на ДОЦ «Россия»</w:t>
            </w:r>
            <w:r w:rsidRPr="00136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7944A9" w:rsidRPr="007B01B9" w:rsidRDefault="007944A9" w:rsidP="008300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44A9" w:rsidRPr="007B01B9" w:rsidSect="007B01B9">
      <w:pgSz w:w="16838" w:h="11906" w:orient="landscape"/>
      <w:pgMar w:top="1418" w:right="1134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B56" w:rsidRDefault="00B15B56" w:rsidP="009B01E9">
      <w:pPr>
        <w:spacing w:after="0" w:line="240" w:lineRule="auto"/>
      </w:pPr>
      <w:r>
        <w:separator/>
      </w:r>
    </w:p>
  </w:endnote>
  <w:endnote w:type="continuationSeparator" w:id="0">
    <w:p w:rsidR="00B15B56" w:rsidRDefault="00B15B56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B56" w:rsidRDefault="00B15B56" w:rsidP="009B01E9">
      <w:pPr>
        <w:spacing w:after="0" w:line="240" w:lineRule="auto"/>
      </w:pPr>
      <w:r>
        <w:separator/>
      </w:r>
    </w:p>
  </w:footnote>
  <w:footnote w:type="continuationSeparator" w:id="0">
    <w:p w:rsidR="00B15B56" w:rsidRDefault="00B15B56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6794"/>
      <w:docPartObj>
        <w:docPartGallery w:val="Page Numbers (Top of Page)"/>
        <w:docPartUnique/>
      </w:docPartObj>
    </w:sdtPr>
    <w:sdtContent>
      <w:p w:rsidR="007A64EB" w:rsidRDefault="00884271">
        <w:pPr>
          <w:pStyle w:val="a3"/>
          <w:jc w:val="center"/>
        </w:pPr>
        <w:r w:rsidRPr="00D068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2E16" w:rsidRPr="00D068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68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1D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68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64EB" w:rsidRDefault="007A64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D6507A"/>
    <w:rsid w:val="00033BBA"/>
    <w:rsid w:val="000357CD"/>
    <w:rsid w:val="00052920"/>
    <w:rsid w:val="00057D01"/>
    <w:rsid w:val="0006319A"/>
    <w:rsid w:val="0006714E"/>
    <w:rsid w:val="000676A0"/>
    <w:rsid w:val="000707AB"/>
    <w:rsid w:val="0007335D"/>
    <w:rsid w:val="000A35E9"/>
    <w:rsid w:val="000A67FF"/>
    <w:rsid w:val="000E4207"/>
    <w:rsid w:val="000F1749"/>
    <w:rsid w:val="00100681"/>
    <w:rsid w:val="001120E9"/>
    <w:rsid w:val="0013383D"/>
    <w:rsid w:val="00134CE3"/>
    <w:rsid w:val="00136B91"/>
    <w:rsid w:val="001405F9"/>
    <w:rsid w:val="00140A44"/>
    <w:rsid w:val="00142C73"/>
    <w:rsid w:val="0015351C"/>
    <w:rsid w:val="001617C1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1F53BD"/>
    <w:rsid w:val="002036D9"/>
    <w:rsid w:val="00227E4F"/>
    <w:rsid w:val="00230CC3"/>
    <w:rsid w:val="00262444"/>
    <w:rsid w:val="00265857"/>
    <w:rsid w:val="00266050"/>
    <w:rsid w:val="00267EF9"/>
    <w:rsid w:val="00272204"/>
    <w:rsid w:val="00290826"/>
    <w:rsid w:val="00295E24"/>
    <w:rsid w:val="002D56D6"/>
    <w:rsid w:val="002D6D0B"/>
    <w:rsid w:val="002E018B"/>
    <w:rsid w:val="002E5421"/>
    <w:rsid w:val="002E6409"/>
    <w:rsid w:val="00312BC8"/>
    <w:rsid w:val="0033516C"/>
    <w:rsid w:val="0033764E"/>
    <w:rsid w:val="003422C2"/>
    <w:rsid w:val="00373503"/>
    <w:rsid w:val="003735BB"/>
    <w:rsid w:val="00380491"/>
    <w:rsid w:val="00387C6C"/>
    <w:rsid w:val="00392CDD"/>
    <w:rsid w:val="003A3B8C"/>
    <w:rsid w:val="003B6FEC"/>
    <w:rsid w:val="003E1EAA"/>
    <w:rsid w:val="003F49B1"/>
    <w:rsid w:val="00403F04"/>
    <w:rsid w:val="00404277"/>
    <w:rsid w:val="0041343B"/>
    <w:rsid w:val="0041746A"/>
    <w:rsid w:val="00417DA0"/>
    <w:rsid w:val="00420165"/>
    <w:rsid w:val="00424973"/>
    <w:rsid w:val="00427D86"/>
    <w:rsid w:val="00434356"/>
    <w:rsid w:val="00445816"/>
    <w:rsid w:val="00453283"/>
    <w:rsid w:val="00462E16"/>
    <w:rsid w:val="00465C3A"/>
    <w:rsid w:val="00467484"/>
    <w:rsid w:val="00480BDB"/>
    <w:rsid w:val="0048503C"/>
    <w:rsid w:val="004A20EF"/>
    <w:rsid w:val="004A266F"/>
    <w:rsid w:val="004A48E3"/>
    <w:rsid w:val="004B1217"/>
    <w:rsid w:val="004C0A23"/>
    <w:rsid w:val="004C103C"/>
    <w:rsid w:val="004D1F88"/>
    <w:rsid w:val="004D6FE4"/>
    <w:rsid w:val="004E61C3"/>
    <w:rsid w:val="005025F3"/>
    <w:rsid w:val="00503903"/>
    <w:rsid w:val="00503A5D"/>
    <w:rsid w:val="00515329"/>
    <w:rsid w:val="00517BF0"/>
    <w:rsid w:val="00524590"/>
    <w:rsid w:val="005510E5"/>
    <w:rsid w:val="005519A8"/>
    <w:rsid w:val="0056447C"/>
    <w:rsid w:val="00564CA0"/>
    <w:rsid w:val="00566E6C"/>
    <w:rsid w:val="005679F7"/>
    <w:rsid w:val="00575D52"/>
    <w:rsid w:val="00577A14"/>
    <w:rsid w:val="00583719"/>
    <w:rsid w:val="005C4C36"/>
    <w:rsid w:val="00621901"/>
    <w:rsid w:val="00626312"/>
    <w:rsid w:val="0063334E"/>
    <w:rsid w:val="006533F1"/>
    <w:rsid w:val="006664D3"/>
    <w:rsid w:val="0067104C"/>
    <w:rsid w:val="006737DC"/>
    <w:rsid w:val="00673FBF"/>
    <w:rsid w:val="00682851"/>
    <w:rsid w:val="00687F13"/>
    <w:rsid w:val="006A1D14"/>
    <w:rsid w:val="006A41D8"/>
    <w:rsid w:val="006B3A82"/>
    <w:rsid w:val="006B6B48"/>
    <w:rsid w:val="006C768E"/>
    <w:rsid w:val="006E53DE"/>
    <w:rsid w:val="006F44C0"/>
    <w:rsid w:val="00711E20"/>
    <w:rsid w:val="0071300A"/>
    <w:rsid w:val="00716935"/>
    <w:rsid w:val="00717690"/>
    <w:rsid w:val="0072506D"/>
    <w:rsid w:val="007378AD"/>
    <w:rsid w:val="00742A07"/>
    <w:rsid w:val="00751A85"/>
    <w:rsid w:val="007944A9"/>
    <w:rsid w:val="007A3517"/>
    <w:rsid w:val="007A4C09"/>
    <w:rsid w:val="007A64EB"/>
    <w:rsid w:val="007B01B9"/>
    <w:rsid w:val="007B77E9"/>
    <w:rsid w:val="007D5293"/>
    <w:rsid w:val="007E39AE"/>
    <w:rsid w:val="007F4E5C"/>
    <w:rsid w:val="007F6393"/>
    <w:rsid w:val="00806296"/>
    <w:rsid w:val="0083004C"/>
    <w:rsid w:val="00832C85"/>
    <w:rsid w:val="00834FF4"/>
    <w:rsid w:val="00844768"/>
    <w:rsid w:val="008505B2"/>
    <w:rsid w:val="0086200D"/>
    <w:rsid w:val="00873E58"/>
    <w:rsid w:val="00883149"/>
    <w:rsid w:val="00884271"/>
    <w:rsid w:val="008926C6"/>
    <w:rsid w:val="008A08ED"/>
    <w:rsid w:val="008B1B7C"/>
    <w:rsid w:val="008B796B"/>
    <w:rsid w:val="008D4B2E"/>
    <w:rsid w:val="00902B84"/>
    <w:rsid w:val="009216AD"/>
    <w:rsid w:val="00922286"/>
    <w:rsid w:val="00926164"/>
    <w:rsid w:val="00942089"/>
    <w:rsid w:val="00961704"/>
    <w:rsid w:val="009622FB"/>
    <w:rsid w:val="0098209D"/>
    <w:rsid w:val="009841F2"/>
    <w:rsid w:val="00997A20"/>
    <w:rsid w:val="009A3E66"/>
    <w:rsid w:val="009A5AE9"/>
    <w:rsid w:val="009B01E9"/>
    <w:rsid w:val="009C1A21"/>
    <w:rsid w:val="009C7075"/>
    <w:rsid w:val="00A0052E"/>
    <w:rsid w:val="00A17CF4"/>
    <w:rsid w:val="00A23E9C"/>
    <w:rsid w:val="00A25F32"/>
    <w:rsid w:val="00A31C99"/>
    <w:rsid w:val="00A35F30"/>
    <w:rsid w:val="00A4498D"/>
    <w:rsid w:val="00A458ED"/>
    <w:rsid w:val="00A47D6C"/>
    <w:rsid w:val="00A504F7"/>
    <w:rsid w:val="00A556B1"/>
    <w:rsid w:val="00A56694"/>
    <w:rsid w:val="00A56C13"/>
    <w:rsid w:val="00A56C38"/>
    <w:rsid w:val="00A74743"/>
    <w:rsid w:val="00A8208F"/>
    <w:rsid w:val="00A97E9E"/>
    <w:rsid w:val="00AC1E20"/>
    <w:rsid w:val="00AC62D2"/>
    <w:rsid w:val="00AE5B5D"/>
    <w:rsid w:val="00AF4B4B"/>
    <w:rsid w:val="00B064CA"/>
    <w:rsid w:val="00B15B56"/>
    <w:rsid w:val="00B27741"/>
    <w:rsid w:val="00B45001"/>
    <w:rsid w:val="00B640AC"/>
    <w:rsid w:val="00B70BB4"/>
    <w:rsid w:val="00B75316"/>
    <w:rsid w:val="00B97B42"/>
    <w:rsid w:val="00BA0548"/>
    <w:rsid w:val="00BC5F63"/>
    <w:rsid w:val="00BD3662"/>
    <w:rsid w:val="00C00167"/>
    <w:rsid w:val="00C05734"/>
    <w:rsid w:val="00C4059F"/>
    <w:rsid w:val="00C464CB"/>
    <w:rsid w:val="00C50060"/>
    <w:rsid w:val="00C500BD"/>
    <w:rsid w:val="00C56997"/>
    <w:rsid w:val="00C65F4E"/>
    <w:rsid w:val="00C71721"/>
    <w:rsid w:val="00C73497"/>
    <w:rsid w:val="00C8176B"/>
    <w:rsid w:val="00C825B0"/>
    <w:rsid w:val="00C8352C"/>
    <w:rsid w:val="00C8469A"/>
    <w:rsid w:val="00C86540"/>
    <w:rsid w:val="00C91382"/>
    <w:rsid w:val="00C91869"/>
    <w:rsid w:val="00C932D7"/>
    <w:rsid w:val="00CA4350"/>
    <w:rsid w:val="00CA590A"/>
    <w:rsid w:val="00CC118C"/>
    <w:rsid w:val="00CC70A1"/>
    <w:rsid w:val="00CD713C"/>
    <w:rsid w:val="00CE6857"/>
    <w:rsid w:val="00CF1BCB"/>
    <w:rsid w:val="00CF6369"/>
    <w:rsid w:val="00D023BD"/>
    <w:rsid w:val="00D037CC"/>
    <w:rsid w:val="00D0687F"/>
    <w:rsid w:val="00D10DF6"/>
    <w:rsid w:val="00D178B4"/>
    <w:rsid w:val="00D46CDC"/>
    <w:rsid w:val="00D56E2B"/>
    <w:rsid w:val="00D57783"/>
    <w:rsid w:val="00D6507A"/>
    <w:rsid w:val="00D66BBD"/>
    <w:rsid w:val="00D900F8"/>
    <w:rsid w:val="00DB5E06"/>
    <w:rsid w:val="00DE448C"/>
    <w:rsid w:val="00E00E0D"/>
    <w:rsid w:val="00E112B6"/>
    <w:rsid w:val="00E11CA8"/>
    <w:rsid w:val="00E413AE"/>
    <w:rsid w:val="00E41414"/>
    <w:rsid w:val="00E41460"/>
    <w:rsid w:val="00E63A7C"/>
    <w:rsid w:val="00E70B6F"/>
    <w:rsid w:val="00E72ADC"/>
    <w:rsid w:val="00E744B6"/>
    <w:rsid w:val="00EA0398"/>
    <w:rsid w:val="00EB11FF"/>
    <w:rsid w:val="00EB2217"/>
    <w:rsid w:val="00EE1848"/>
    <w:rsid w:val="00EE43F3"/>
    <w:rsid w:val="00EE624A"/>
    <w:rsid w:val="00EF1F88"/>
    <w:rsid w:val="00EF665B"/>
    <w:rsid w:val="00F129E1"/>
    <w:rsid w:val="00F278ED"/>
    <w:rsid w:val="00F27E17"/>
    <w:rsid w:val="00F31784"/>
    <w:rsid w:val="00F35BDE"/>
    <w:rsid w:val="00F54A5B"/>
    <w:rsid w:val="00F66BC7"/>
    <w:rsid w:val="00F6703F"/>
    <w:rsid w:val="00F872EB"/>
    <w:rsid w:val="00F96C0B"/>
    <w:rsid w:val="00FA012E"/>
    <w:rsid w:val="00FD0695"/>
    <w:rsid w:val="00FE364C"/>
    <w:rsid w:val="00FF0C7D"/>
    <w:rsid w:val="00F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c">
    <w:name w:val="Table Grid"/>
    <w:basedOn w:val="a1"/>
    <w:uiPriority w:val="59"/>
    <w:rsid w:val="00794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6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User13</cp:lastModifiedBy>
  <cp:revision>23</cp:revision>
  <cp:lastPrinted>2022-12-02T04:40:00Z</cp:lastPrinted>
  <dcterms:created xsi:type="dcterms:W3CDTF">2022-03-25T04:43:00Z</dcterms:created>
  <dcterms:modified xsi:type="dcterms:W3CDTF">2022-12-30T10:12:00Z</dcterms:modified>
</cp:coreProperties>
</file>